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ถนนสามสายมีความยาวดังนี้ ถนนสายที่หนึ่งยาว 4.65 กิโลเมตร</w:t>
      </w:r>
      <w:r w:rsidRPr="00D0254A">
        <w:rPr>
          <w:rFonts w:ascii="TH SarabunPSK" w:hAnsi="TH SarabunPSK" w:cs="TH SarabunPSK"/>
          <w:sz w:val="32"/>
          <w:szCs w:val="32"/>
        </w:rPr>
        <w:t xml:space="preserve">  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ถนนสายที่สองยาว </w:t>
      </w:r>
      <m:oMath>
        <m:r>
          <w:rPr>
            <w:rFonts w:ascii="Cambria Math" w:hAnsi="Cambria Math" w:cs="TH SarabunPSK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8</m:t>
            </m:r>
          </m:den>
        </m:f>
      </m:oMath>
      <w:r w:rsidRPr="00D0254A">
        <w:rPr>
          <w:rFonts w:ascii="TH SarabunPSK" w:hAnsi="TH SarabunPSK" w:cs="TH SarabunPSK"/>
          <w:sz w:val="32"/>
          <w:szCs w:val="32"/>
          <w:cs/>
        </w:rPr>
        <w:t xml:space="preserve">   กิโลเมตร ถนนสายที่สามยาว 4.572 กิโลเมตร</w:t>
      </w:r>
      <w:r w:rsidRPr="00D0254A">
        <w:rPr>
          <w:rFonts w:ascii="TH SarabunPSK" w:hAnsi="TH SarabunPSK" w:cs="TH SarabunPSK"/>
          <w:sz w:val="32"/>
          <w:szCs w:val="32"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  <w:cs/>
        </w:rPr>
        <w:t>เรียงลำดับความยาวของถนนทั้งสามสายเป็นกิโลเมตร จากสั้นที่สุดไปยาวที่สุดได้อย่างไร</w:t>
      </w:r>
      <w:r w:rsidRPr="00D0254A">
        <w:rPr>
          <w:rFonts w:ascii="TH SarabunPSK" w:hAnsi="TH SarabunPSK" w:cs="TH SarabunPSK"/>
          <w:sz w:val="32"/>
          <w:szCs w:val="32"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  <w:cs/>
        </w:rPr>
        <w:t>( ค.1.1,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1.  4.572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8</m:t>
            </m:r>
          </m:den>
        </m:f>
      </m:oMath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4.65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0254A">
        <w:rPr>
          <w:rFonts w:ascii="TH SarabunPSK" w:hAnsi="TH SarabunPSK" w:cs="TH SarabunPSK"/>
          <w:sz w:val="32"/>
          <w:szCs w:val="32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8</m:t>
            </m:r>
          </m:den>
        </m:f>
      </m:oMath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4.572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4.65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3.  4.65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4.65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8</m:t>
            </m:r>
          </m:den>
        </m:f>
      </m:oMath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การแข่งขันเครื่องบินกระดาษร่อนไกล ผู้เข้าร่วมแข่งขันร่อนเครื่องบินกระดาษได้ระยะทางดังนี้ ทีม </w:t>
      </w:r>
      <w:r w:rsidRPr="00D0254A">
        <w:rPr>
          <w:rFonts w:ascii="TH SarabunPSK" w:hAnsi="TH SarabunPSK" w:cs="TH SarabunPSK"/>
          <w:sz w:val="32"/>
          <w:szCs w:val="32"/>
        </w:rPr>
        <w:t>A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5.77 เมตร ทีม </w:t>
      </w:r>
      <w:r w:rsidRPr="00D0254A">
        <w:rPr>
          <w:rFonts w:ascii="TH SarabunPSK" w:hAnsi="TH SarabunPSK" w:cs="TH SarabunPSK"/>
          <w:sz w:val="32"/>
          <w:szCs w:val="32"/>
        </w:rPr>
        <w:t>B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  </w:t>
      </w:r>
      <m:oMath>
        <m:r>
          <w:rPr>
            <w:rFonts w:ascii="Cambria Math" w:hAnsi="Cambria Math" w:cs="TH SarabunPSK"/>
            <w:sz w:val="32"/>
            <w:szCs w:val="32"/>
          </w:rPr>
          <m:t>5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D0254A">
        <w:rPr>
          <w:rFonts w:ascii="TH SarabunPSK" w:hAnsi="TH SarabunPSK" w:cs="TH SarabunPSK"/>
          <w:sz w:val="32"/>
          <w:szCs w:val="32"/>
          <w:cs/>
        </w:rPr>
        <w:t xml:space="preserve">   เมตร  ทีม </w:t>
      </w:r>
      <w:r w:rsidRPr="00D0254A">
        <w:rPr>
          <w:rFonts w:ascii="TH SarabunPSK" w:hAnsi="TH SarabunPSK" w:cs="TH SarabunPSK"/>
          <w:sz w:val="32"/>
          <w:szCs w:val="32"/>
        </w:rPr>
        <w:t>C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 </w:t>
      </w:r>
      <m:oMath>
        <m:r>
          <w:rPr>
            <w:rFonts w:ascii="Cambria Math" w:hAnsi="Cambria Math" w:cs="TH SarabunPSK"/>
            <w:sz w:val="32"/>
            <w:szCs w:val="32"/>
          </w:rPr>
          <m:t>5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</m:oMath>
      <w:r w:rsidRPr="00D0254A">
        <w:rPr>
          <w:rFonts w:ascii="TH SarabunPSK" w:hAnsi="TH SarabunPSK" w:cs="TH SarabunPSK"/>
          <w:sz w:val="32"/>
          <w:szCs w:val="32"/>
          <w:cs/>
        </w:rPr>
        <w:t xml:space="preserve">   เมตร ทีม </w:t>
      </w:r>
      <w:r w:rsidRPr="00D0254A">
        <w:rPr>
          <w:rFonts w:ascii="TH SarabunPSK" w:hAnsi="TH SarabunPSK" w:cs="TH SarabunPSK"/>
          <w:sz w:val="32"/>
          <w:szCs w:val="32"/>
        </w:rPr>
        <w:t xml:space="preserve">D 5.80 </w:t>
      </w:r>
      <w:r w:rsidRPr="00D0254A">
        <w:rPr>
          <w:rFonts w:ascii="TH SarabunPSK" w:hAnsi="TH SarabunPSK" w:cs="TH SarabunPSK"/>
          <w:sz w:val="32"/>
          <w:szCs w:val="32"/>
          <w:cs/>
        </w:rPr>
        <w:t>เมตร ข้อใดเรียงลำดับทีมชนะที่ 1-3 ได้ถูกต้อง</w:t>
      </w:r>
      <w:r w:rsidRPr="00D0254A">
        <w:rPr>
          <w:rFonts w:ascii="TH SarabunPSK" w:hAnsi="TH SarabunPSK" w:cs="TH SarabunPSK"/>
          <w:sz w:val="32"/>
          <w:szCs w:val="32"/>
        </w:rPr>
        <w:t xml:space="preserve">  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( ค.1.1,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D0254A">
        <w:rPr>
          <w:rFonts w:ascii="TH SarabunPSK" w:hAnsi="TH SarabunPSK" w:cs="TH SarabunPSK"/>
          <w:sz w:val="32"/>
          <w:szCs w:val="32"/>
        </w:rPr>
        <w:t>A</w:t>
      </w:r>
      <w:r w:rsidRPr="00D0254A">
        <w:rPr>
          <w:rFonts w:ascii="TH SarabunPSK" w:hAnsi="TH SarabunPSK" w:cs="TH SarabunPSK"/>
          <w:sz w:val="32"/>
          <w:szCs w:val="32"/>
        </w:rPr>
        <w:tab/>
        <w:t>B</w:t>
      </w:r>
      <w:r w:rsidRPr="00D0254A">
        <w:rPr>
          <w:rFonts w:ascii="TH SarabunPSK" w:hAnsi="TH SarabunPSK" w:cs="TH SarabunPSK"/>
          <w:sz w:val="32"/>
          <w:szCs w:val="32"/>
        </w:rPr>
        <w:tab/>
        <w:t>C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>2.  B</w:t>
      </w:r>
      <w:r w:rsidRPr="00D0254A">
        <w:rPr>
          <w:rFonts w:ascii="TH SarabunPSK" w:hAnsi="TH SarabunPSK" w:cs="TH SarabunPSK"/>
          <w:sz w:val="32"/>
          <w:szCs w:val="32"/>
        </w:rPr>
        <w:tab/>
        <w:t>D</w:t>
      </w:r>
      <w:r w:rsidRPr="00D0254A">
        <w:rPr>
          <w:rFonts w:ascii="TH SarabunPSK" w:hAnsi="TH SarabunPSK" w:cs="TH SarabunPSK"/>
          <w:sz w:val="32"/>
          <w:szCs w:val="32"/>
        </w:rPr>
        <w:tab/>
        <w:t>A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>3.  C</w:t>
      </w:r>
      <w:r w:rsidRPr="00D0254A">
        <w:rPr>
          <w:rFonts w:ascii="TH SarabunPSK" w:hAnsi="TH SarabunPSK" w:cs="TH SarabunPSK"/>
          <w:sz w:val="32"/>
          <w:szCs w:val="32"/>
        </w:rPr>
        <w:tab/>
        <w:t>A</w:t>
      </w:r>
      <w:r w:rsidRPr="00D0254A">
        <w:rPr>
          <w:rFonts w:ascii="TH SarabunPSK" w:hAnsi="TH SarabunPSK" w:cs="TH SarabunPSK"/>
          <w:sz w:val="32"/>
          <w:szCs w:val="32"/>
        </w:rPr>
        <w:tab/>
        <w:t>D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>4.  D</w:t>
      </w:r>
      <w:r w:rsidRPr="00D0254A">
        <w:rPr>
          <w:rFonts w:ascii="TH SarabunPSK" w:hAnsi="TH SarabunPSK" w:cs="TH SarabunPSK"/>
          <w:sz w:val="32"/>
          <w:szCs w:val="32"/>
        </w:rPr>
        <w:tab/>
        <w:t>A</w:t>
      </w:r>
      <w:r w:rsidRPr="00D0254A">
        <w:rPr>
          <w:rFonts w:ascii="TH SarabunPSK" w:hAnsi="TH SarabunPSK" w:cs="TH SarabunPSK"/>
          <w:sz w:val="32"/>
          <w:szCs w:val="32"/>
        </w:rPr>
        <w:tab/>
        <w:t>C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การแข่งขันจักรยาน ผู้เข้าร่วมแข่งขันทำเวลาได้ดังนี้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  <w:cs/>
        </w:rPr>
        <w:t>( ค.1.1,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</w:rPr>
        <w:t xml:space="preserve">A </w:t>
      </w:r>
      <w:r w:rsidRPr="00D0254A">
        <w:rPr>
          <w:rFonts w:ascii="TH SarabunPSK" w:hAnsi="TH SarabunPSK" w:cs="TH SarabunPSK"/>
          <w:sz w:val="32"/>
          <w:szCs w:val="32"/>
          <w:cs/>
        </w:rPr>
        <w:t>45.53 นาที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</w:rPr>
        <w:t xml:space="preserve">B 45.35 </w:t>
      </w:r>
      <w:r w:rsidRPr="00D0254A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</w:rPr>
        <w:t xml:space="preserve">C </w:t>
      </w:r>
      <w:r w:rsidRPr="00D0254A">
        <w:rPr>
          <w:rFonts w:ascii="TH SarabunPSK" w:hAnsi="TH SarabunPSK" w:cs="TH SarabunPSK"/>
          <w:sz w:val="32"/>
          <w:szCs w:val="32"/>
          <w:cs/>
        </w:rPr>
        <w:t>45.46 นาที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</w:rPr>
        <w:t xml:space="preserve">D </w:t>
      </w:r>
      <w:r w:rsidRPr="00D0254A">
        <w:rPr>
          <w:rFonts w:ascii="TH SarabunPSK" w:hAnsi="TH SarabunPSK" w:cs="TH SarabunPSK"/>
          <w:sz w:val="32"/>
          <w:szCs w:val="32"/>
          <w:cs/>
        </w:rPr>
        <w:t>45.28 นาที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จงเรียงลำดับผู้เข้าร่วมแข่งขันที่ทำเวลาจากน้อยไปหามาก</w:t>
      </w:r>
      <w:r w:rsidRPr="00D0254A">
        <w:rPr>
          <w:rFonts w:ascii="TH SarabunPSK" w:hAnsi="TH SarabunPSK" w:cs="TH SarabunPSK"/>
          <w:sz w:val="32"/>
          <w:szCs w:val="32"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  <w:cs/>
        </w:rPr>
        <w:t>( ค.1.1,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D0254A">
        <w:rPr>
          <w:rFonts w:ascii="TH SarabunPSK" w:hAnsi="TH SarabunPSK" w:cs="TH SarabunPSK"/>
          <w:sz w:val="32"/>
          <w:szCs w:val="32"/>
        </w:rPr>
        <w:t xml:space="preserve">A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C  B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 D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2.</w:t>
      </w:r>
      <w:r w:rsidRPr="00D0254A">
        <w:rPr>
          <w:rFonts w:ascii="TH SarabunPSK" w:hAnsi="TH SarabunPSK" w:cs="TH SarabunPSK"/>
          <w:sz w:val="32"/>
          <w:szCs w:val="32"/>
        </w:rPr>
        <w:t xml:space="preserve">  B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C  A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 D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D0254A">
        <w:rPr>
          <w:rFonts w:ascii="TH SarabunPSK" w:hAnsi="TH SarabunPSK" w:cs="TH SarabunPSK"/>
          <w:sz w:val="32"/>
          <w:szCs w:val="32"/>
        </w:rPr>
        <w:t xml:space="preserve">C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A  D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 B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Pr="00D0254A">
        <w:rPr>
          <w:rFonts w:ascii="TH SarabunPSK" w:hAnsi="TH SarabunPSK" w:cs="TH SarabunPSK"/>
          <w:sz w:val="32"/>
          <w:szCs w:val="32"/>
        </w:rPr>
        <w:t xml:space="preserve">D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B  C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 A</w:t>
      </w:r>
    </w:p>
    <w:p w:rsidR="00F57909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ที่ดินแปลงหนึ่งแบ่งออกเป็น 8 ส่วนเท่าๆ กัน เป็นสนามเด็กเล่น 2 ส่วน พื้นที่สนามเด็กเล่นคิดเห็นร้อยละเท่าไรของที่ดินทั้งหมด ( ค.1.2,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1.  20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2.  25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3.  60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4.  80</w:t>
      </w:r>
    </w:p>
    <w:p w:rsidR="00F57909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ซื้อน้ำผลไม้ 9 กล่อง ราคากล่องละ 60.50 บาท จะต้องจ่ายเงินทั้งหมดกี่บาท ( ค.1.2, ป.6/2,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1.  455.40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2.  540.50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3.  544.50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4.  594.45</w:t>
      </w:r>
    </w:p>
    <w:p w:rsidR="00F57909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เสื้อตัวหนึ่งราคา 375 บาท ถ้าซื้อ 2 ตัว ลดราคาให้ 10</w:t>
      </w:r>
      <w:r w:rsidRPr="00D0254A">
        <w:rPr>
          <w:rFonts w:ascii="TH SarabunPSK" w:hAnsi="TH SarabunPSK" w:cs="TH SarabunPSK"/>
          <w:sz w:val="32"/>
          <w:szCs w:val="32"/>
        </w:rPr>
        <w:t>%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ซื้อเสื้อ 2 ตัว จ่ายเงินทั้งหมดกี่บาท ( ค.1.1, ป.6/2, พ.ศ.               )</w:t>
      </w:r>
    </w:p>
    <w:p w:rsidR="00F57909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พื้นที่แรงเงาในรูป เขียนในรูปทศนิยมและเศษส่วนตามลำดับได้เท่าใด ( ค.1.1, ป.6/3, พ.ศ.               )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1.  0.45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2.  0.47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3.  0.54</w:t>
      </w:r>
    </w:p>
    <w:p w:rsidR="00F57909" w:rsidRPr="00D0254A" w:rsidRDefault="00F57909" w:rsidP="00F5790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4.  0.56</w:t>
      </w:r>
    </w:p>
    <w:p w:rsidR="006666D8" w:rsidRDefault="006666D8"/>
    <w:p w:rsidR="00497B89" w:rsidRDefault="00497B89"/>
    <w:p w:rsidR="00497B89" w:rsidRDefault="00497B89"/>
    <w:p w:rsidR="00497B89" w:rsidRDefault="00497B89"/>
    <w:p w:rsidR="00497B89" w:rsidRPr="00D0254A" w:rsidRDefault="00497B89" w:rsidP="00497B89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ถ้าต่อรูปที่ระบายสีในตารางเป็นรูปสมมาตร จำนวนในข้อใดเขียนแทนรูปสมมาตรดังกล่าวได้ถูกต้องทุกจำนวน ( ค.1.1, ป.6/3, พ.ศ.               )</w:t>
      </w:r>
    </w:p>
    <w:p w:rsidR="00497B89" w:rsidRPr="00D0254A" w:rsidRDefault="00497B89" w:rsidP="00497B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0.29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29</w:t>
      </w:r>
      <w:r w:rsidRPr="00D0254A">
        <w:rPr>
          <w:rFonts w:ascii="TH SarabunPSK" w:hAnsi="TH SarabunPSK" w:cs="TH SarabunPSK"/>
          <w:sz w:val="32"/>
          <w:szCs w:val="32"/>
        </w:rPr>
        <w:t>%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</w:p>
    <w:p w:rsidR="00497B89" w:rsidRPr="00D0254A" w:rsidRDefault="00497B89" w:rsidP="00497B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0.28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28</w:t>
      </w:r>
      <w:r w:rsidRPr="00D0254A">
        <w:rPr>
          <w:rFonts w:ascii="TH SarabunPSK" w:hAnsi="TH SarabunPSK" w:cs="TH SarabunPSK"/>
          <w:sz w:val="32"/>
          <w:szCs w:val="32"/>
        </w:rPr>
        <w:t>%</w:t>
      </w:r>
    </w:p>
    <w:p w:rsidR="00497B89" w:rsidRPr="00D0254A" w:rsidRDefault="00497B89" w:rsidP="00497B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15</w:t>
      </w:r>
      <w:r w:rsidRPr="00D0254A">
        <w:rPr>
          <w:rFonts w:ascii="TH SarabunPSK" w:hAnsi="TH SarabunPSK" w:cs="TH SarabunPSK"/>
          <w:sz w:val="32"/>
          <w:szCs w:val="32"/>
        </w:rPr>
        <w:t>%</w:t>
      </w:r>
    </w:p>
    <w:p w:rsidR="00497B89" w:rsidRPr="00D0254A" w:rsidRDefault="00497B89" w:rsidP="00497B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14</w:t>
      </w:r>
      <w:r w:rsidRPr="00D0254A">
        <w:rPr>
          <w:rFonts w:ascii="TH SarabunPSK" w:hAnsi="TH SarabunPSK" w:cs="TH SarabunPSK"/>
          <w:sz w:val="32"/>
          <w:szCs w:val="32"/>
        </w:rPr>
        <w:t>%</w:t>
      </w:r>
    </w:p>
    <w:p w:rsidR="00497B89" w:rsidRDefault="00497B89"/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อัตราแลกแปลี่ยนเงินดอลล่าร์ (ต่อ 1 เหรียญ) ใน 1 สัปดาห์ เป็นดังนี้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31,662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31.617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31.671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31.658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จงเรียงลำดับอัตราแลกเปลี่ยนเงินจากน้อยไปมาก 3 อันดับ ( ค.1.1, ป.6/2,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1.  31.617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31.658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31.662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2.  31.671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31.662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31.658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3.  31.671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31.662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31.617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4.  31.662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31.617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31.671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การแข่งขันกระโดดไกล นักกีฬาจากสีต่างๆ กระโดดได้ไกลดังนี้ สีแดง 3.38 เมตร สีชมพู 3.55 เมตร สีเหลือง         เมตร  สีฟ้า          เมตร ข้อใดเรียงลำดับผู้ชนะที่ 1 – 3 ได้ถูกต้อง ( ค.1.1, ป.6/2,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ฟ้า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แดง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เหลือง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แดง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ชมพู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ฟ้า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ชมพู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เหลือง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แดง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เหลือง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ฟ้า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ชมพู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</w:p>
    <w:p w:rsidR="00223853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Default="0022385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สถิติการแข่งขันกระโดดสูงในการแข่งขันกีฬาสีเป็นดังนี้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10"/>
      </w:tblGrid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สถิติ (เมตร)</w:t>
            </w:r>
          </w:p>
        </w:tc>
      </w:tr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สีแดง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2.24</w:t>
            </w:r>
          </w:p>
        </w:tc>
      </w:tr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</w:tr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สีฟ้า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2.17</w:t>
            </w:r>
          </w:p>
        </w:tc>
      </w:tr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2.45</w:t>
            </w:r>
          </w:p>
        </w:tc>
      </w:tr>
      <w:tr w:rsidR="00223853" w:rsidRPr="00D0254A" w:rsidTr="005D0824">
        <w:tc>
          <w:tcPr>
            <w:tcW w:w="2358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สีส้ม</w:t>
            </w:r>
          </w:p>
        </w:tc>
        <w:tc>
          <w:tcPr>
            <w:tcW w:w="3510" w:type="dxa"/>
          </w:tcPr>
          <w:p w:rsidR="00223853" w:rsidRPr="00D0254A" w:rsidRDefault="00223853" w:rsidP="005D08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54A">
              <w:rPr>
                <w:rFonts w:ascii="TH SarabunPSK" w:hAnsi="TH SarabunPSK" w:cs="TH SarabunPSK"/>
                <w:sz w:val="32"/>
                <w:szCs w:val="32"/>
                <w:cs/>
              </w:rPr>
              <w:t>2.18</w:t>
            </w:r>
          </w:p>
        </w:tc>
      </w:tr>
    </w:tbl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ข้อใดเป็นสถิติของผู้ชนะการแข่งขันสามอันดับแรก ( ค.1.1, ป.6/2,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1.  2.18     2.17     2.45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2.  2.45     2.31     2.24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3.  2.17     2.18     2.24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4.  2.24     2.31     2.17</w:t>
      </w:r>
    </w:p>
    <w:p w:rsidR="00223853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จำนวนในข้อใดเขียนแทนส่วนที่ระบายสีในรูปได้ทุกจำนวน ( ค.1.1, ป.6/1,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3.0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3.0</w:t>
      </w:r>
      <w:r w:rsidRPr="00D0254A">
        <w:rPr>
          <w:rFonts w:ascii="TH SarabunPSK" w:hAnsi="TH SarabunPSK" w:cs="TH SarabunPSK"/>
          <w:sz w:val="32"/>
          <w:szCs w:val="32"/>
        </w:rPr>
        <w:t>%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>2.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>3.6</w:t>
      </w:r>
      <w:r w:rsidRPr="00D0254A">
        <w:rPr>
          <w:rFonts w:ascii="TH SarabunPSK" w:hAnsi="TH SarabunPSK" w:cs="TH SarabunPSK"/>
          <w:sz w:val="32"/>
          <w:szCs w:val="32"/>
        </w:rPr>
        <w:tab/>
        <w:t>3.6%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>3.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>0.30</w:t>
      </w:r>
      <w:r w:rsidRPr="00D0254A">
        <w:rPr>
          <w:rFonts w:ascii="TH SarabunPSK" w:hAnsi="TH SarabunPSK" w:cs="TH SarabunPSK"/>
          <w:sz w:val="32"/>
          <w:szCs w:val="32"/>
        </w:rPr>
        <w:tab/>
        <w:t>30%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>4.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>0.36</w:t>
      </w:r>
      <w:r w:rsidRPr="00D0254A">
        <w:rPr>
          <w:rFonts w:ascii="TH SarabunPSK" w:hAnsi="TH SarabunPSK" w:cs="TH SarabunPSK"/>
          <w:sz w:val="32"/>
          <w:szCs w:val="32"/>
        </w:rPr>
        <w:tab/>
        <w:t>36%</w:t>
      </w:r>
    </w:p>
    <w:p w:rsidR="00223853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ส่วนที่ราบายสีเขียวแสดงเป็นทศนิยมได้เท่าไร ( ค.1.1, ป.6/1,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1.  3.0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2.  2.45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3.  0.245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4.  0.045</w:t>
      </w:r>
    </w:p>
    <w:p w:rsidR="00223853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สหรัฐอเมริกามีจำนวนประชากรมากเป็นอันดับสามของโลก จากการคาดประมาณประชากรในอีก 40 ปีข้างหน้า สหรัฐอเมริกาจะมีประชากร สี่ร้อยสามสิบเก้าล้านหนึ่งหมื่นสองร้อยห้าสิบสามคน เขียนเป็นตัวเลขได้อย่างไร ( ค.1.1, ป.6/1, พ.ศ.               )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1.  4,003,910,253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2.  4,309,010,253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3.  439,102,503</w:t>
      </w:r>
    </w:p>
    <w:p w:rsidR="00223853" w:rsidRPr="00D0254A" w:rsidRDefault="00223853" w:rsidP="00223853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4.  439,010,253</w:t>
      </w:r>
    </w:p>
    <w:p w:rsidR="00B234DA" w:rsidRDefault="00B234DA">
      <w:bookmarkStart w:id="0" w:name="_GoBack"/>
      <w:bookmarkEnd w:id="0"/>
    </w:p>
    <w:sectPr w:rsidR="00B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9"/>
    <w:rsid w:val="00223853"/>
    <w:rsid w:val="00497B89"/>
    <w:rsid w:val="006666D8"/>
    <w:rsid w:val="00B234DA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D24D5-5A33-4309-86F1-72DE053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09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85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4</cp:revision>
  <dcterms:created xsi:type="dcterms:W3CDTF">2017-06-20T08:54:00Z</dcterms:created>
  <dcterms:modified xsi:type="dcterms:W3CDTF">2017-06-20T09:05:00Z</dcterms:modified>
</cp:coreProperties>
</file>